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D5" w:rsidRPr="003206D5" w:rsidRDefault="003206D5" w:rsidP="003206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206D5">
        <w:rPr>
          <w:rFonts w:ascii="Times New Roman" w:hAnsi="Times New Roman" w:cs="Times New Roman"/>
          <w:b/>
          <w:noProof/>
          <w:sz w:val="28"/>
          <w:szCs w:val="24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Зачем читать детям сказки?</w:t>
      </w:r>
    </w:p>
    <w:p w:rsidR="003206D5" w:rsidRPr="003206D5" w:rsidRDefault="003206D5" w:rsidP="003206D5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Сказки расширяют словарный запас и тренируют память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которым читают сказки, учатся говорить связно, красочно и понятно. Им проще выражать свои мысли и эмоции благодаря расширенному словарному запасу. Поскольку книжный язык сложнее разговорного, дети начинают лучше концентрироваться и удерживать свое внимание. Чтение сказок вслух — отличный способ подготовки к самостоятельному чтению. Ребенок, научившийся воспринимать простые сюжеты на слух, легче перейдет к пониманию текста при первых попытках самостоятельного чтения.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 сказках про животных сюжет строится вокруг главных персонажей. В них превалируют активное действие, большое количество диалогов и косвенной речи, которые помогают также тренировать память ребенка. </w:t>
      </w:r>
      <w:proofErr w:type="gramStart"/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Причем, после первого прочтения ребенок запомнит только персонажей (лису, волка, зайца) и почувствует ритм произведения, а при последующих — простой сюжет и подробности.</w:t>
      </w:r>
      <w:proofErr w:type="gramEnd"/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Таким образом, он тренирует образную и словесно-логическую память. В дальнейшем этот навык пригодится ребенку для пересказа произведений или событий.</w:t>
      </w:r>
    </w:p>
    <w:p w:rsidR="003206D5" w:rsidRPr="003206D5" w:rsidRDefault="003206D5" w:rsidP="003206D5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Сказки развивают фантазию, воображение и логики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Сказки учат детей мечтать, сочинять и способствуют развитию творческих данных, которые изначально есть у каждого человека. В сказках о животных часто присутствуют такие приемы как изменение голоса, притворство, неожиданный испуг, маскировка, которые дети потом могут использовать во время игр с родителями или в детском коллективе.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Развитию фантазии и воображения способствует последующее обсуждение прочитанной сказки. Родители вместе с ребенком могут не только вспомнить сюжет, но и сочинить продолжение истории. Можно домыслить, как, к примеру, выглядела хитрая лиса или какое жилище было у сказочного зайца.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Сказки про животных очень последовательны, а их структура понятна и проста, поэтому дети легко учатся мыслить логически, искать связи между событиями и делать выводы.</w:t>
      </w:r>
    </w:p>
    <w:p w:rsidR="003206D5" w:rsidRPr="003206D5" w:rsidRDefault="003206D5" w:rsidP="003206D5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Чтение формирует мировоззрение и расширяет кругозор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Русские сказки и сказки народов мира помогают ребенку узнать о людях разных национальностей, архитектуре и традициях, разных природных условиях. А сказки про животных не только рассказывают о собаках и кошках, лисах и медведях, белках и куницах, но и дают представление об их повадках, характере, о том, как за ними ухаживать и чем кормить, где они обитают и кого боятся. Дети легко запоминают новую информацию, поэтому родители могут выбирать сказки с самыми разными сюжетами, чтобы ребенок смог узнать как можно больше об окружающем мире.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Сказки — отличный способ рассказать ребенку и о разных жизненных ситуациях. Например, в сказках происходят трагедии, детей воспитывают приемные родители, звери получают травмы. Эти события могут сопровождать ребенка и в реальности, но объяснить их природу взрослым бывает сложно. Именно в этом случае на помощь придут сюжеты сказок.</w:t>
      </w:r>
    </w:p>
    <w:p w:rsidR="003206D5" w:rsidRPr="003206D5" w:rsidRDefault="003206D5" w:rsidP="003206D5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Книги воспитывают и помогают адаптироваться к реальной жизни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Благодаря сказкам дети учатся разбираться в повседневных вещах, понимать мир, правильно трактовать события, анализировать и искать выход из сложных ситуаций. Детские сказки о животных не дают стандартных решений той или иной проблемы, они прививают навык поиска решения как такового. Сказочный мир достаточно прост, но в сказке обязательно будет затронута одна из важных для ребенка тем — щедрость и жадность, добро и зло, одиночество и дружба.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Животные в сказках чаще всего становятся похожими на людей: они говорят, ходят на двух лапах, одеваются, выстраивают отношения и решают бытовые вопросы. Дети отождествляют себя с героями сказок, поэтому если родителям нужно донести </w:t>
      </w: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 ребенка, например, определенные правила поведения, они могут найти схожий сюжет, а ребенок уже сам спроецирует ситуацию на себя.</w:t>
      </w:r>
    </w:p>
    <w:p w:rsidR="003206D5" w:rsidRPr="003206D5" w:rsidRDefault="003206D5" w:rsidP="003206D5">
      <w:pPr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Сказки могут компенсировать недостаток эмоций и помочь в расслаблении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Некоторые эмоции неизвестны и непонятны ребенку в силу отсутствия опыта. Сказки помогают компенсировать недостаток знаний, и подготовить ребенка к правильной реакции на реальные события. Эмоциональное развитие ребенка не менее важно, чем интеллектуальное, поэтому родителям стоит читать сказки и для этой цели.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Сказки о животных помогают лучше понимать ребенка. Ему сложно объяснить взрослым, что он чувствует, но его желание слушать одну и ту же сказку, возможно, подскажет, где искать проблемы ребенка. Это может говорить о том, что в реальной жизни малыш испытывает схожие эмоции и чувства. Например, если ребенок постоянно просит прочитать ему «Гадкого утенка», ему может быть неуютно в семье или в детском коллективе.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Слушая сказки или читая их самостоятельно, дети испытывают множество эмоций: боятся, сочувствуют, радуются, веселятся, сопереживают. На это уходит немало сил, поэтому после прочтения дети легко расслабляются и готовы к отдыху или смене деятельности.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6D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сказок про животных с малых лет развивает в детях любовь к литературе и родному языку. В дальнейшем это станет большим преимуществом в процессах обучения и работы. К тому же чтение — это общение ребенка с родителями, возможность стать ближе, разрешить какие-то конфликтные ситуации и начать лучше понимать друг друга.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206D5">
        <w:rPr>
          <w:rFonts w:ascii="Times New Roman" w:hAnsi="Times New Roman" w:cs="Times New Roman"/>
          <w:sz w:val="24"/>
          <w:szCs w:val="28"/>
        </w:rPr>
        <w:t xml:space="preserve">17 декабря 2025 года к детям старшей и подготовительной групп пришла замечательная гостья - </w:t>
      </w:r>
      <w:proofErr w:type="spellStart"/>
      <w:r w:rsidRPr="003206D5">
        <w:rPr>
          <w:rFonts w:ascii="Times New Roman" w:hAnsi="Times New Roman" w:cs="Times New Roman"/>
          <w:sz w:val="24"/>
          <w:szCs w:val="28"/>
        </w:rPr>
        <w:t>Махмутова</w:t>
      </w:r>
      <w:proofErr w:type="spellEnd"/>
      <w:r w:rsidRPr="003206D5">
        <w:rPr>
          <w:rFonts w:ascii="Times New Roman" w:hAnsi="Times New Roman" w:cs="Times New Roman"/>
          <w:sz w:val="24"/>
          <w:szCs w:val="28"/>
        </w:rPr>
        <w:t xml:space="preserve"> Татьяна Вячеславовна,   библиотекарь младшего абонемента Детской библиотеки им. А.П. Гайдара. </w:t>
      </w:r>
    </w:p>
    <w:p w:rsidR="003206D5" w:rsidRPr="003206D5" w:rsidRDefault="003206D5" w:rsidP="003206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206D5">
        <w:rPr>
          <w:rFonts w:ascii="Times New Roman" w:hAnsi="Times New Roman" w:cs="Times New Roman"/>
          <w:sz w:val="24"/>
          <w:szCs w:val="28"/>
        </w:rPr>
        <w:t xml:space="preserve">Татьяна Вячеславовна  рассказала дошколятам об авторе уральских сказов – Павле Петровиче Бажове, его произведении  «Серебряное копытце». </w:t>
      </w:r>
      <w:proofErr w:type="gramStart"/>
      <w:r w:rsidRPr="003206D5">
        <w:rPr>
          <w:rFonts w:ascii="Times New Roman" w:hAnsi="Times New Roman" w:cs="Times New Roman"/>
          <w:sz w:val="24"/>
          <w:szCs w:val="28"/>
        </w:rPr>
        <w:t xml:space="preserve">Воспитанники внимательно слушали историю о старике-охотнике </w:t>
      </w:r>
      <w:proofErr w:type="spellStart"/>
      <w:r w:rsidRPr="003206D5">
        <w:rPr>
          <w:rFonts w:ascii="Times New Roman" w:hAnsi="Times New Roman" w:cs="Times New Roman"/>
          <w:sz w:val="24"/>
          <w:szCs w:val="28"/>
        </w:rPr>
        <w:t>Коковане</w:t>
      </w:r>
      <w:proofErr w:type="spellEnd"/>
      <w:r w:rsidRPr="003206D5">
        <w:rPr>
          <w:rFonts w:ascii="Times New Roman" w:hAnsi="Times New Roman" w:cs="Times New Roman"/>
          <w:sz w:val="24"/>
          <w:szCs w:val="28"/>
        </w:rPr>
        <w:t xml:space="preserve"> и его приемной внучке Даренке, кошке </w:t>
      </w:r>
      <w:proofErr w:type="spellStart"/>
      <w:r w:rsidRPr="003206D5">
        <w:rPr>
          <w:rFonts w:ascii="Times New Roman" w:hAnsi="Times New Roman" w:cs="Times New Roman"/>
          <w:sz w:val="24"/>
          <w:szCs w:val="28"/>
        </w:rPr>
        <w:t>Муренке</w:t>
      </w:r>
      <w:proofErr w:type="spellEnd"/>
      <w:r w:rsidRPr="003206D5">
        <w:rPr>
          <w:rFonts w:ascii="Times New Roman" w:hAnsi="Times New Roman" w:cs="Times New Roman"/>
          <w:sz w:val="24"/>
          <w:szCs w:val="28"/>
        </w:rPr>
        <w:t xml:space="preserve">, о волшебном козле с серебряном копытцем, от ударов которого о землю, появляются драгоценные камни,   </w:t>
      </w:r>
      <w:proofErr w:type="gramEnd"/>
    </w:p>
    <w:p w:rsidR="003206D5" w:rsidRDefault="003206D5" w:rsidP="003206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206D5">
        <w:rPr>
          <w:rFonts w:ascii="Times New Roman" w:hAnsi="Times New Roman" w:cs="Times New Roman"/>
          <w:sz w:val="24"/>
          <w:szCs w:val="28"/>
        </w:rPr>
        <w:t>Уральский сказ напоминает нам о ценности веры в чудеса, дружбы и любви, учит доброте и трудолюбию. Ведь главная мысль сказки – добрым людям с чистой душой обязательно улыбнется удача!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3206D5" w:rsidRPr="003206D5" w:rsidRDefault="003206D5" w:rsidP="003206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3206D5" w:rsidRPr="003206D5" w:rsidRDefault="003206D5" w:rsidP="003206D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16E64" w:rsidRPr="003206D5" w:rsidRDefault="003206D5" w:rsidP="0032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9CC8B" wp14:editId="0B38CBEA">
            <wp:extent cx="5940425" cy="2734736"/>
            <wp:effectExtent l="0" t="0" r="3175" b="8890"/>
            <wp:docPr id="1" name="Рисунок 1" descr="C:\Users\113\AppData\Local\Microsoft\Windows\Temporary Internet Files\Content.Word\IMG_20251217_094304_105@-1465156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3\AppData\Local\Microsoft\Windows\Temporary Internet Files\Content.Word\IMG_20251217_094304_105@-1465156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D5" w:rsidRDefault="003206D5" w:rsidP="00320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6D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F37433" wp14:editId="42BD981A">
            <wp:extent cx="5940425" cy="2607991"/>
            <wp:effectExtent l="0" t="0" r="3175" b="1905"/>
            <wp:docPr id="2" name="Рисунок 2" descr="C:\Users\113\Desktop\17.12. библиотека\IMG_20251217_101347_370@340007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3\Desktop\17.12. библиотека\IMG_20251217_101347_370@340007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D5" w:rsidRDefault="003206D5" w:rsidP="00320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06D5" w:rsidRPr="003206D5" w:rsidRDefault="003206D5" w:rsidP="00320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М.А. Тимофеева</w:t>
      </w:r>
    </w:p>
    <w:sectPr w:rsidR="003206D5" w:rsidRPr="0032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D5"/>
    <w:rsid w:val="0000191B"/>
    <w:rsid w:val="000038F4"/>
    <w:rsid w:val="00004EB0"/>
    <w:rsid w:val="0000529D"/>
    <w:rsid w:val="00011B04"/>
    <w:rsid w:val="00012226"/>
    <w:rsid w:val="00012DDB"/>
    <w:rsid w:val="0001427B"/>
    <w:rsid w:val="00015AA2"/>
    <w:rsid w:val="000166E5"/>
    <w:rsid w:val="00020432"/>
    <w:rsid w:val="00020446"/>
    <w:rsid w:val="00020959"/>
    <w:rsid w:val="00027F1A"/>
    <w:rsid w:val="00031783"/>
    <w:rsid w:val="00040587"/>
    <w:rsid w:val="000408FC"/>
    <w:rsid w:val="00041D14"/>
    <w:rsid w:val="00042D7E"/>
    <w:rsid w:val="00043BD1"/>
    <w:rsid w:val="00046A64"/>
    <w:rsid w:val="00046BA4"/>
    <w:rsid w:val="000477D4"/>
    <w:rsid w:val="00050161"/>
    <w:rsid w:val="000501AD"/>
    <w:rsid w:val="00054DB0"/>
    <w:rsid w:val="00056040"/>
    <w:rsid w:val="000639D3"/>
    <w:rsid w:val="00064220"/>
    <w:rsid w:val="00065C2B"/>
    <w:rsid w:val="000700B4"/>
    <w:rsid w:val="000719E8"/>
    <w:rsid w:val="00072D97"/>
    <w:rsid w:val="000748CB"/>
    <w:rsid w:val="0007583C"/>
    <w:rsid w:val="00076BBC"/>
    <w:rsid w:val="000823B0"/>
    <w:rsid w:val="00084700"/>
    <w:rsid w:val="00084D05"/>
    <w:rsid w:val="0008575F"/>
    <w:rsid w:val="00090DA1"/>
    <w:rsid w:val="000918D0"/>
    <w:rsid w:val="0009372B"/>
    <w:rsid w:val="000949B2"/>
    <w:rsid w:val="000949BE"/>
    <w:rsid w:val="00097D22"/>
    <w:rsid w:val="00097F8A"/>
    <w:rsid w:val="000A0D67"/>
    <w:rsid w:val="000A2101"/>
    <w:rsid w:val="000A436C"/>
    <w:rsid w:val="000B08F7"/>
    <w:rsid w:val="000B352E"/>
    <w:rsid w:val="000B4D5D"/>
    <w:rsid w:val="000B5F57"/>
    <w:rsid w:val="000B7AA0"/>
    <w:rsid w:val="000C2DA8"/>
    <w:rsid w:val="000C2F09"/>
    <w:rsid w:val="000C3B4C"/>
    <w:rsid w:val="000C45F5"/>
    <w:rsid w:val="000C4C50"/>
    <w:rsid w:val="000D2219"/>
    <w:rsid w:val="000D4F87"/>
    <w:rsid w:val="000D5779"/>
    <w:rsid w:val="000D6205"/>
    <w:rsid w:val="000D7F9D"/>
    <w:rsid w:val="000E2371"/>
    <w:rsid w:val="000E34ED"/>
    <w:rsid w:val="000E398D"/>
    <w:rsid w:val="000E3E6A"/>
    <w:rsid w:val="000E641D"/>
    <w:rsid w:val="000F0002"/>
    <w:rsid w:val="000F46FF"/>
    <w:rsid w:val="000F5374"/>
    <w:rsid w:val="000F64B3"/>
    <w:rsid w:val="000F6D06"/>
    <w:rsid w:val="000F7026"/>
    <w:rsid w:val="000F7F1C"/>
    <w:rsid w:val="0010512D"/>
    <w:rsid w:val="00111665"/>
    <w:rsid w:val="001117FF"/>
    <w:rsid w:val="00111DAB"/>
    <w:rsid w:val="0011427D"/>
    <w:rsid w:val="0011430B"/>
    <w:rsid w:val="001148AF"/>
    <w:rsid w:val="00122E4F"/>
    <w:rsid w:val="001242AA"/>
    <w:rsid w:val="001275C2"/>
    <w:rsid w:val="00131E73"/>
    <w:rsid w:val="001338AE"/>
    <w:rsid w:val="00133ECB"/>
    <w:rsid w:val="001371DA"/>
    <w:rsid w:val="001407FE"/>
    <w:rsid w:val="00142473"/>
    <w:rsid w:val="00145A48"/>
    <w:rsid w:val="00146E23"/>
    <w:rsid w:val="001504AD"/>
    <w:rsid w:val="001515AD"/>
    <w:rsid w:val="00151FF9"/>
    <w:rsid w:val="001558F0"/>
    <w:rsid w:val="0015738C"/>
    <w:rsid w:val="0016080A"/>
    <w:rsid w:val="00161DFF"/>
    <w:rsid w:val="001646FF"/>
    <w:rsid w:val="0016477D"/>
    <w:rsid w:val="001659FC"/>
    <w:rsid w:val="00172CC4"/>
    <w:rsid w:val="00174A79"/>
    <w:rsid w:val="00175994"/>
    <w:rsid w:val="00177ED8"/>
    <w:rsid w:val="00182B81"/>
    <w:rsid w:val="0019034F"/>
    <w:rsid w:val="00190843"/>
    <w:rsid w:val="001940D6"/>
    <w:rsid w:val="001941A8"/>
    <w:rsid w:val="00194556"/>
    <w:rsid w:val="00197FC5"/>
    <w:rsid w:val="001A0973"/>
    <w:rsid w:val="001A21C0"/>
    <w:rsid w:val="001A2E16"/>
    <w:rsid w:val="001A6400"/>
    <w:rsid w:val="001B09A0"/>
    <w:rsid w:val="001B4FC4"/>
    <w:rsid w:val="001B74D7"/>
    <w:rsid w:val="001C07E6"/>
    <w:rsid w:val="001C39E6"/>
    <w:rsid w:val="001C3A71"/>
    <w:rsid w:val="001C4E4E"/>
    <w:rsid w:val="001C6457"/>
    <w:rsid w:val="001C7EE1"/>
    <w:rsid w:val="001D15A3"/>
    <w:rsid w:val="001D3115"/>
    <w:rsid w:val="001D58F7"/>
    <w:rsid w:val="001D62CE"/>
    <w:rsid w:val="001D760B"/>
    <w:rsid w:val="001E60A1"/>
    <w:rsid w:val="001F05BA"/>
    <w:rsid w:val="001F4959"/>
    <w:rsid w:val="001F6F69"/>
    <w:rsid w:val="001F7F24"/>
    <w:rsid w:val="002035FC"/>
    <w:rsid w:val="002039FD"/>
    <w:rsid w:val="00205403"/>
    <w:rsid w:val="00206DA1"/>
    <w:rsid w:val="00210DB7"/>
    <w:rsid w:val="00212227"/>
    <w:rsid w:val="00212ECE"/>
    <w:rsid w:val="0021430A"/>
    <w:rsid w:val="00215DDA"/>
    <w:rsid w:val="0021616B"/>
    <w:rsid w:val="002165A7"/>
    <w:rsid w:val="002173F7"/>
    <w:rsid w:val="00225616"/>
    <w:rsid w:val="0023084B"/>
    <w:rsid w:val="00231D83"/>
    <w:rsid w:val="0023226D"/>
    <w:rsid w:val="00234DA4"/>
    <w:rsid w:val="00243A85"/>
    <w:rsid w:val="00256565"/>
    <w:rsid w:val="00264792"/>
    <w:rsid w:val="00270E7E"/>
    <w:rsid w:val="002726A6"/>
    <w:rsid w:val="00272EB1"/>
    <w:rsid w:val="0027430B"/>
    <w:rsid w:val="00274F74"/>
    <w:rsid w:val="00275628"/>
    <w:rsid w:val="00275D1F"/>
    <w:rsid w:val="002770FF"/>
    <w:rsid w:val="0028190F"/>
    <w:rsid w:val="0028476A"/>
    <w:rsid w:val="00291E0D"/>
    <w:rsid w:val="0029273A"/>
    <w:rsid w:val="00295A4C"/>
    <w:rsid w:val="00296315"/>
    <w:rsid w:val="00296538"/>
    <w:rsid w:val="002A101C"/>
    <w:rsid w:val="002A1EE7"/>
    <w:rsid w:val="002A45E9"/>
    <w:rsid w:val="002A483F"/>
    <w:rsid w:val="002A6DF9"/>
    <w:rsid w:val="002B13C5"/>
    <w:rsid w:val="002B2EC4"/>
    <w:rsid w:val="002B2FCA"/>
    <w:rsid w:val="002B3EC2"/>
    <w:rsid w:val="002B5FA8"/>
    <w:rsid w:val="002C32BE"/>
    <w:rsid w:val="002C6EA3"/>
    <w:rsid w:val="002C7307"/>
    <w:rsid w:val="002D092E"/>
    <w:rsid w:val="002D132B"/>
    <w:rsid w:val="002D1A50"/>
    <w:rsid w:val="002D1BAD"/>
    <w:rsid w:val="002D4AE5"/>
    <w:rsid w:val="002D7FE8"/>
    <w:rsid w:val="002E0728"/>
    <w:rsid w:val="002E088D"/>
    <w:rsid w:val="002E1833"/>
    <w:rsid w:val="002E2730"/>
    <w:rsid w:val="002E4930"/>
    <w:rsid w:val="002F0D0D"/>
    <w:rsid w:val="002F1B25"/>
    <w:rsid w:val="002F5E90"/>
    <w:rsid w:val="002F7EDE"/>
    <w:rsid w:val="00302889"/>
    <w:rsid w:val="0030673D"/>
    <w:rsid w:val="00307141"/>
    <w:rsid w:val="00307563"/>
    <w:rsid w:val="00310686"/>
    <w:rsid w:val="003206D5"/>
    <w:rsid w:val="00321884"/>
    <w:rsid w:val="003227F0"/>
    <w:rsid w:val="0032312D"/>
    <w:rsid w:val="00326B38"/>
    <w:rsid w:val="0032742A"/>
    <w:rsid w:val="00332FA6"/>
    <w:rsid w:val="003333EA"/>
    <w:rsid w:val="0033395C"/>
    <w:rsid w:val="00334000"/>
    <w:rsid w:val="003340A2"/>
    <w:rsid w:val="00334A43"/>
    <w:rsid w:val="0033534B"/>
    <w:rsid w:val="00337158"/>
    <w:rsid w:val="0034022D"/>
    <w:rsid w:val="00341D7B"/>
    <w:rsid w:val="00343A36"/>
    <w:rsid w:val="00344573"/>
    <w:rsid w:val="00352484"/>
    <w:rsid w:val="003528EF"/>
    <w:rsid w:val="00353F8D"/>
    <w:rsid w:val="003553EB"/>
    <w:rsid w:val="003620D8"/>
    <w:rsid w:val="00362D88"/>
    <w:rsid w:val="0036396F"/>
    <w:rsid w:val="0036543B"/>
    <w:rsid w:val="00373EE4"/>
    <w:rsid w:val="00374FB7"/>
    <w:rsid w:val="00375A33"/>
    <w:rsid w:val="0037636B"/>
    <w:rsid w:val="00377092"/>
    <w:rsid w:val="0037767E"/>
    <w:rsid w:val="003820D0"/>
    <w:rsid w:val="00383052"/>
    <w:rsid w:val="0039791A"/>
    <w:rsid w:val="003A11AF"/>
    <w:rsid w:val="003B0335"/>
    <w:rsid w:val="003B0651"/>
    <w:rsid w:val="003B08FF"/>
    <w:rsid w:val="003B0923"/>
    <w:rsid w:val="003B0DFC"/>
    <w:rsid w:val="003B3C0C"/>
    <w:rsid w:val="003B3DDD"/>
    <w:rsid w:val="003B4E4B"/>
    <w:rsid w:val="003B5157"/>
    <w:rsid w:val="003B53C6"/>
    <w:rsid w:val="003B6198"/>
    <w:rsid w:val="003C0903"/>
    <w:rsid w:val="003C1644"/>
    <w:rsid w:val="003C1EEE"/>
    <w:rsid w:val="003C45EF"/>
    <w:rsid w:val="003C5562"/>
    <w:rsid w:val="003C6365"/>
    <w:rsid w:val="003D1968"/>
    <w:rsid w:val="003D45D4"/>
    <w:rsid w:val="003D493A"/>
    <w:rsid w:val="003E6132"/>
    <w:rsid w:val="003E6471"/>
    <w:rsid w:val="003F186F"/>
    <w:rsid w:val="003F53E1"/>
    <w:rsid w:val="003F7978"/>
    <w:rsid w:val="00400ABC"/>
    <w:rsid w:val="00403563"/>
    <w:rsid w:val="004036FC"/>
    <w:rsid w:val="00404A1E"/>
    <w:rsid w:val="00406163"/>
    <w:rsid w:val="00411F2B"/>
    <w:rsid w:val="00413A1C"/>
    <w:rsid w:val="00416302"/>
    <w:rsid w:val="00421314"/>
    <w:rsid w:val="00424F0A"/>
    <w:rsid w:val="00426CE4"/>
    <w:rsid w:val="00432078"/>
    <w:rsid w:val="004377C4"/>
    <w:rsid w:val="004420A9"/>
    <w:rsid w:val="00443590"/>
    <w:rsid w:val="004528A2"/>
    <w:rsid w:val="00455C80"/>
    <w:rsid w:val="00455E1B"/>
    <w:rsid w:val="004560FF"/>
    <w:rsid w:val="004617FA"/>
    <w:rsid w:val="00461E1F"/>
    <w:rsid w:val="0046221B"/>
    <w:rsid w:val="0046522D"/>
    <w:rsid w:val="0046762F"/>
    <w:rsid w:val="00472B57"/>
    <w:rsid w:val="004746DF"/>
    <w:rsid w:val="004763C7"/>
    <w:rsid w:val="00477E67"/>
    <w:rsid w:val="00483E41"/>
    <w:rsid w:val="004859ED"/>
    <w:rsid w:val="0049116E"/>
    <w:rsid w:val="00492BB6"/>
    <w:rsid w:val="00493911"/>
    <w:rsid w:val="00494929"/>
    <w:rsid w:val="004A3BB4"/>
    <w:rsid w:val="004A7198"/>
    <w:rsid w:val="004B1F0D"/>
    <w:rsid w:val="004B283B"/>
    <w:rsid w:val="004B3B47"/>
    <w:rsid w:val="004B6151"/>
    <w:rsid w:val="004C01C3"/>
    <w:rsid w:val="004C37D9"/>
    <w:rsid w:val="004C5F8D"/>
    <w:rsid w:val="004C737C"/>
    <w:rsid w:val="004D0514"/>
    <w:rsid w:val="004D6EC3"/>
    <w:rsid w:val="004E7FB8"/>
    <w:rsid w:val="004F2DD9"/>
    <w:rsid w:val="004F33F1"/>
    <w:rsid w:val="004F3924"/>
    <w:rsid w:val="004F5D62"/>
    <w:rsid w:val="005005E5"/>
    <w:rsid w:val="00502929"/>
    <w:rsid w:val="00505009"/>
    <w:rsid w:val="00506643"/>
    <w:rsid w:val="00510618"/>
    <w:rsid w:val="00510E73"/>
    <w:rsid w:val="00511A03"/>
    <w:rsid w:val="00514AC7"/>
    <w:rsid w:val="0051518F"/>
    <w:rsid w:val="005156BC"/>
    <w:rsid w:val="00515B79"/>
    <w:rsid w:val="00515CE0"/>
    <w:rsid w:val="00516E64"/>
    <w:rsid w:val="00517D82"/>
    <w:rsid w:val="00524611"/>
    <w:rsid w:val="005301B9"/>
    <w:rsid w:val="00531A5D"/>
    <w:rsid w:val="00534DC7"/>
    <w:rsid w:val="00536E3A"/>
    <w:rsid w:val="00536F5C"/>
    <w:rsid w:val="00540558"/>
    <w:rsid w:val="0054175E"/>
    <w:rsid w:val="00544766"/>
    <w:rsid w:val="0055509D"/>
    <w:rsid w:val="00556690"/>
    <w:rsid w:val="00557337"/>
    <w:rsid w:val="005616EC"/>
    <w:rsid w:val="0056192D"/>
    <w:rsid w:val="00567507"/>
    <w:rsid w:val="00570E54"/>
    <w:rsid w:val="00571585"/>
    <w:rsid w:val="00572AFE"/>
    <w:rsid w:val="00581165"/>
    <w:rsid w:val="00586E09"/>
    <w:rsid w:val="00592001"/>
    <w:rsid w:val="005956B4"/>
    <w:rsid w:val="005963F6"/>
    <w:rsid w:val="005A0EE2"/>
    <w:rsid w:val="005A2736"/>
    <w:rsid w:val="005A37FD"/>
    <w:rsid w:val="005A3F8F"/>
    <w:rsid w:val="005A5BD2"/>
    <w:rsid w:val="005B1E9B"/>
    <w:rsid w:val="005B2422"/>
    <w:rsid w:val="005B2874"/>
    <w:rsid w:val="005B2BC8"/>
    <w:rsid w:val="005B3C48"/>
    <w:rsid w:val="005B58AC"/>
    <w:rsid w:val="005B74DA"/>
    <w:rsid w:val="005C0C69"/>
    <w:rsid w:val="005C46CA"/>
    <w:rsid w:val="005D2729"/>
    <w:rsid w:val="005D5F8A"/>
    <w:rsid w:val="005D7166"/>
    <w:rsid w:val="005E0D2A"/>
    <w:rsid w:val="005E1A48"/>
    <w:rsid w:val="005E1F3D"/>
    <w:rsid w:val="005E2324"/>
    <w:rsid w:val="005E3FFA"/>
    <w:rsid w:val="005E6446"/>
    <w:rsid w:val="005F07EF"/>
    <w:rsid w:val="005F0AF0"/>
    <w:rsid w:val="005F10F6"/>
    <w:rsid w:val="005F1684"/>
    <w:rsid w:val="005F2B2A"/>
    <w:rsid w:val="005F2D50"/>
    <w:rsid w:val="005F4B9C"/>
    <w:rsid w:val="005F4DFB"/>
    <w:rsid w:val="005F543C"/>
    <w:rsid w:val="00600C00"/>
    <w:rsid w:val="00605714"/>
    <w:rsid w:val="00606261"/>
    <w:rsid w:val="00610227"/>
    <w:rsid w:val="006113EC"/>
    <w:rsid w:val="00614F6D"/>
    <w:rsid w:val="00616A6D"/>
    <w:rsid w:val="00616CE6"/>
    <w:rsid w:val="006179A2"/>
    <w:rsid w:val="00621037"/>
    <w:rsid w:val="00621B59"/>
    <w:rsid w:val="006241C4"/>
    <w:rsid w:val="00625E92"/>
    <w:rsid w:val="006322B3"/>
    <w:rsid w:val="00641526"/>
    <w:rsid w:val="00641AED"/>
    <w:rsid w:val="00664698"/>
    <w:rsid w:val="006669EB"/>
    <w:rsid w:val="006715F2"/>
    <w:rsid w:val="00675D22"/>
    <w:rsid w:val="00676EAF"/>
    <w:rsid w:val="00677A15"/>
    <w:rsid w:val="00680C1C"/>
    <w:rsid w:val="00681405"/>
    <w:rsid w:val="0068157D"/>
    <w:rsid w:val="00683159"/>
    <w:rsid w:val="00685468"/>
    <w:rsid w:val="006879E6"/>
    <w:rsid w:val="006905B8"/>
    <w:rsid w:val="00690ED1"/>
    <w:rsid w:val="006942DE"/>
    <w:rsid w:val="00695C18"/>
    <w:rsid w:val="00696649"/>
    <w:rsid w:val="0069686D"/>
    <w:rsid w:val="006A23CD"/>
    <w:rsid w:val="006A2652"/>
    <w:rsid w:val="006B1094"/>
    <w:rsid w:val="006B4E30"/>
    <w:rsid w:val="006B5502"/>
    <w:rsid w:val="006C0F14"/>
    <w:rsid w:val="006C33B0"/>
    <w:rsid w:val="006C7C60"/>
    <w:rsid w:val="006D0786"/>
    <w:rsid w:val="006D1667"/>
    <w:rsid w:val="006D2B34"/>
    <w:rsid w:val="006D2CFA"/>
    <w:rsid w:val="006E668B"/>
    <w:rsid w:val="006F1640"/>
    <w:rsid w:val="00701A87"/>
    <w:rsid w:val="007032EF"/>
    <w:rsid w:val="007042C3"/>
    <w:rsid w:val="00706021"/>
    <w:rsid w:val="00707A1A"/>
    <w:rsid w:val="00711CEF"/>
    <w:rsid w:val="00713201"/>
    <w:rsid w:val="0071704A"/>
    <w:rsid w:val="00722A98"/>
    <w:rsid w:val="0072548F"/>
    <w:rsid w:val="00726901"/>
    <w:rsid w:val="00726FFA"/>
    <w:rsid w:val="0072757B"/>
    <w:rsid w:val="00731B8C"/>
    <w:rsid w:val="00734CE1"/>
    <w:rsid w:val="00735029"/>
    <w:rsid w:val="00736788"/>
    <w:rsid w:val="00744021"/>
    <w:rsid w:val="0074530E"/>
    <w:rsid w:val="00745382"/>
    <w:rsid w:val="00753C4B"/>
    <w:rsid w:val="0075435D"/>
    <w:rsid w:val="00755475"/>
    <w:rsid w:val="00757639"/>
    <w:rsid w:val="00760553"/>
    <w:rsid w:val="00761B5A"/>
    <w:rsid w:val="0076680E"/>
    <w:rsid w:val="0077033D"/>
    <w:rsid w:val="00775737"/>
    <w:rsid w:val="00776924"/>
    <w:rsid w:val="00781157"/>
    <w:rsid w:val="00782961"/>
    <w:rsid w:val="007876B6"/>
    <w:rsid w:val="00787B6D"/>
    <w:rsid w:val="00787DDA"/>
    <w:rsid w:val="00791CCF"/>
    <w:rsid w:val="00792337"/>
    <w:rsid w:val="00792F56"/>
    <w:rsid w:val="00792FD6"/>
    <w:rsid w:val="0079411C"/>
    <w:rsid w:val="007946F4"/>
    <w:rsid w:val="0079494E"/>
    <w:rsid w:val="0079534E"/>
    <w:rsid w:val="007A1539"/>
    <w:rsid w:val="007A5B4B"/>
    <w:rsid w:val="007A6D84"/>
    <w:rsid w:val="007C0727"/>
    <w:rsid w:val="007C0F31"/>
    <w:rsid w:val="007C5682"/>
    <w:rsid w:val="007C6557"/>
    <w:rsid w:val="007D0F48"/>
    <w:rsid w:val="007D24B8"/>
    <w:rsid w:val="007E0365"/>
    <w:rsid w:val="007E1218"/>
    <w:rsid w:val="007E36EB"/>
    <w:rsid w:val="007E5380"/>
    <w:rsid w:val="007F487E"/>
    <w:rsid w:val="00801A9B"/>
    <w:rsid w:val="008028F1"/>
    <w:rsid w:val="00806502"/>
    <w:rsid w:val="008074A5"/>
    <w:rsid w:val="00807587"/>
    <w:rsid w:val="0081004C"/>
    <w:rsid w:val="00810395"/>
    <w:rsid w:val="00810449"/>
    <w:rsid w:val="00810920"/>
    <w:rsid w:val="00814AA7"/>
    <w:rsid w:val="008307A2"/>
    <w:rsid w:val="00831A04"/>
    <w:rsid w:val="00832497"/>
    <w:rsid w:val="00832918"/>
    <w:rsid w:val="00836C41"/>
    <w:rsid w:val="00840FC0"/>
    <w:rsid w:val="00841BB7"/>
    <w:rsid w:val="00843BCC"/>
    <w:rsid w:val="00843C42"/>
    <w:rsid w:val="00844DCE"/>
    <w:rsid w:val="00847512"/>
    <w:rsid w:val="00850CDE"/>
    <w:rsid w:val="00853B6F"/>
    <w:rsid w:val="0085425E"/>
    <w:rsid w:val="008552BD"/>
    <w:rsid w:val="008607CD"/>
    <w:rsid w:val="00861AB5"/>
    <w:rsid w:val="00862702"/>
    <w:rsid w:val="008631BB"/>
    <w:rsid w:val="00863F10"/>
    <w:rsid w:val="008669AA"/>
    <w:rsid w:val="00875DBF"/>
    <w:rsid w:val="00881931"/>
    <w:rsid w:val="00886D45"/>
    <w:rsid w:val="008907F4"/>
    <w:rsid w:val="00893DC2"/>
    <w:rsid w:val="00896831"/>
    <w:rsid w:val="00896A5C"/>
    <w:rsid w:val="008A234F"/>
    <w:rsid w:val="008B3034"/>
    <w:rsid w:val="008C117B"/>
    <w:rsid w:val="008C4890"/>
    <w:rsid w:val="008C751A"/>
    <w:rsid w:val="008D0B46"/>
    <w:rsid w:val="008E0782"/>
    <w:rsid w:val="008E12E9"/>
    <w:rsid w:val="008E29BE"/>
    <w:rsid w:val="008E5229"/>
    <w:rsid w:val="008F02F0"/>
    <w:rsid w:val="008F260B"/>
    <w:rsid w:val="0090035A"/>
    <w:rsid w:val="009017D7"/>
    <w:rsid w:val="009023A1"/>
    <w:rsid w:val="00904606"/>
    <w:rsid w:val="00905246"/>
    <w:rsid w:val="00906CDF"/>
    <w:rsid w:val="00906D2D"/>
    <w:rsid w:val="00911C72"/>
    <w:rsid w:val="00913A63"/>
    <w:rsid w:val="009246A2"/>
    <w:rsid w:val="00925B90"/>
    <w:rsid w:val="0093053D"/>
    <w:rsid w:val="00933A1E"/>
    <w:rsid w:val="00934754"/>
    <w:rsid w:val="009362EF"/>
    <w:rsid w:val="009363D4"/>
    <w:rsid w:val="00937973"/>
    <w:rsid w:val="00946613"/>
    <w:rsid w:val="00950103"/>
    <w:rsid w:val="0095067D"/>
    <w:rsid w:val="009534C2"/>
    <w:rsid w:val="0095477F"/>
    <w:rsid w:val="00954DB9"/>
    <w:rsid w:val="00960F7D"/>
    <w:rsid w:val="00961181"/>
    <w:rsid w:val="0096383B"/>
    <w:rsid w:val="0096750F"/>
    <w:rsid w:val="009748CD"/>
    <w:rsid w:val="00974F0B"/>
    <w:rsid w:val="009804C9"/>
    <w:rsid w:val="00982183"/>
    <w:rsid w:val="009838F8"/>
    <w:rsid w:val="00985187"/>
    <w:rsid w:val="00985668"/>
    <w:rsid w:val="00985B0C"/>
    <w:rsid w:val="009870FD"/>
    <w:rsid w:val="00991CEE"/>
    <w:rsid w:val="009A5643"/>
    <w:rsid w:val="009A7D6B"/>
    <w:rsid w:val="009B2B47"/>
    <w:rsid w:val="009B352B"/>
    <w:rsid w:val="009B79F1"/>
    <w:rsid w:val="009C03DF"/>
    <w:rsid w:val="009C15D0"/>
    <w:rsid w:val="009C37AE"/>
    <w:rsid w:val="009C3ACA"/>
    <w:rsid w:val="009C5C35"/>
    <w:rsid w:val="009C5E2F"/>
    <w:rsid w:val="009C791D"/>
    <w:rsid w:val="009D00AF"/>
    <w:rsid w:val="009D1B13"/>
    <w:rsid w:val="009F2261"/>
    <w:rsid w:val="009F37A8"/>
    <w:rsid w:val="009F3A99"/>
    <w:rsid w:val="009F3D18"/>
    <w:rsid w:val="009F567D"/>
    <w:rsid w:val="009F5829"/>
    <w:rsid w:val="00A00C27"/>
    <w:rsid w:val="00A00F4F"/>
    <w:rsid w:val="00A04202"/>
    <w:rsid w:val="00A0718E"/>
    <w:rsid w:val="00A07E3B"/>
    <w:rsid w:val="00A10524"/>
    <w:rsid w:val="00A14C16"/>
    <w:rsid w:val="00A31B2B"/>
    <w:rsid w:val="00A35934"/>
    <w:rsid w:val="00A37CC2"/>
    <w:rsid w:val="00A432FD"/>
    <w:rsid w:val="00A4358E"/>
    <w:rsid w:val="00A43AD2"/>
    <w:rsid w:val="00A44EF9"/>
    <w:rsid w:val="00A45251"/>
    <w:rsid w:val="00A45EF6"/>
    <w:rsid w:val="00A46A26"/>
    <w:rsid w:val="00A5104E"/>
    <w:rsid w:val="00A5245B"/>
    <w:rsid w:val="00A527F2"/>
    <w:rsid w:val="00A52FDF"/>
    <w:rsid w:val="00A53464"/>
    <w:rsid w:val="00A565BD"/>
    <w:rsid w:val="00A605BD"/>
    <w:rsid w:val="00A61F3E"/>
    <w:rsid w:val="00A639B0"/>
    <w:rsid w:val="00A7401E"/>
    <w:rsid w:val="00A74E24"/>
    <w:rsid w:val="00A75A02"/>
    <w:rsid w:val="00A812BE"/>
    <w:rsid w:val="00A82609"/>
    <w:rsid w:val="00A82E17"/>
    <w:rsid w:val="00A86167"/>
    <w:rsid w:val="00A86899"/>
    <w:rsid w:val="00A92C1A"/>
    <w:rsid w:val="00A9692A"/>
    <w:rsid w:val="00A9778E"/>
    <w:rsid w:val="00AA5D59"/>
    <w:rsid w:val="00AB1F73"/>
    <w:rsid w:val="00AB4C38"/>
    <w:rsid w:val="00AB5652"/>
    <w:rsid w:val="00AB56DF"/>
    <w:rsid w:val="00AC1C21"/>
    <w:rsid w:val="00AC4027"/>
    <w:rsid w:val="00AC7C97"/>
    <w:rsid w:val="00AD10D8"/>
    <w:rsid w:val="00AD40E6"/>
    <w:rsid w:val="00AD5924"/>
    <w:rsid w:val="00AE3A0B"/>
    <w:rsid w:val="00AE47B2"/>
    <w:rsid w:val="00AE783F"/>
    <w:rsid w:val="00AF4893"/>
    <w:rsid w:val="00AF76F3"/>
    <w:rsid w:val="00B0288B"/>
    <w:rsid w:val="00B052DE"/>
    <w:rsid w:val="00B05487"/>
    <w:rsid w:val="00B12205"/>
    <w:rsid w:val="00B132A3"/>
    <w:rsid w:val="00B1418E"/>
    <w:rsid w:val="00B17CFD"/>
    <w:rsid w:val="00B25E02"/>
    <w:rsid w:val="00B300B8"/>
    <w:rsid w:val="00B4009C"/>
    <w:rsid w:val="00B4083F"/>
    <w:rsid w:val="00B40F74"/>
    <w:rsid w:val="00B437B8"/>
    <w:rsid w:val="00B452FB"/>
    <w:rsid w:val="00B45EEC"/>
    <w:rsid w:val="00B47BDD"/>
    <w:rsid w:val="00B5244E"/>
    <w:rsid w:val="00B53DB9"/>
    <w:rsid w:val="00B55A54"/>
    <w:rsid w:val="00B6034B"/>
    <w:rsid w:val="00B6387A"/>
    <w:rsid w:val="00B67F62"/>
    <w:rsid w:val="00B722A5"/>
    <w:rsid w:val="00B72363"/>
    <w:rsid w:val="00B72F19"/>
    <w:rsid w:val="00B74B93"/>
    <w:rsid w:val="00B7500B"/>
    <w:rsid w:val="00B807E1"/>
    <w:rsid w:val="00B80D7C"/>
    <w:rsid w:val="00B81A3C"/>
    <w:rsid w:val="00B81CFB"/>
    <w:rsid w:val="00B82834"/>
    <w:rsid w:val="00B84A2B"/>
    <w:rsid w:val="00B855A4"/>
    <w:rsid w:val="00B85794"/>
    <w:rsid w:val="00BA1C7C"/>
    <w:rsid w:val="00BA63E5"/>
    <w:rsid w:val="00BA77EE"/>
    <w:rsid w:val="00BA7954"/>
    <w:rsid w:val="00BC12EE"/>
    <w:rsid w:val="00BC486A"/>
    <w:rsid w:val="00BC5532"/>
    <w:rsid w:val="00BE55AD"/>
    <w:rsid w:val="00BE6236"/>
    <w:rsid w:val="00BF66AF"/>
    <w:rsid w:val="00C007B6"/>
    <w:rsid w:val="00C00BF5"/>
    <w:rsid w:val="00C0178E"/>
    <w:rsid w:val="00C02846"/>
    <w:rsid w:val="00C02D2A"/>
    <w:rsid w:val="00C02F83"/>
    <w:rsid w:val="00C03225"/>
    <w:rsid w:val="00C036F4"/>
    <w:rsid w:val="00C03A04"/>
    <w:rsid w:val="00C06399"/>
    <w:rsid w:val="00C06453"/>
    <w:rsid w:val="00C114A2"/>
    <w:rsid w:val="00C1162F"/>
    <w:rsid w:val="00C156B1"/>
    <w:rsid w:val="00C15AA9"/>
    <w:rsid w:val="00C1710C"/>
    <w:rsid w:val="00C17AB7"/>
    <w:rsid w:val="00C224CD"/>
    <w:rsid w:val="00C22991"/>
    <w:rsid w:val="00C2497F"/>
    <w:rsid w:val="00C26D91"/>
    <w:rsid w:val="00C30AE6"/>
    <w:rsid w:val="00C31B8C"/>
    <w:rsid w:val="00C31E5E"/>
    <w:rsid w:val="00C3281B"/>
    <w:rsid w:val="00C33FC5"/>
    <w:rsid w:val="00C369F8"/>
    <w:rsid w:val="00C4244F"/>
    <w:rsid w:val="00C44FF0"/>
    <w:rsid w:val="00C45311"/>
    <w:rsid w:val="00C50317"/>
    <w:rsid w:val="00C52942"/>
    <w:rsid w:val="00C5779C"/>
    <w:rsid w:val="00C6001F"/>
    <w:rsid w:val="00C6250D"/>
    <w:rsid w:val="00C64DC7"/>
    <w:rsid w:val="00C66262"/>
    <w:rsid w:val="00C66415"/>
    <w:rsid w:val="00C7056C"/>
    <w:rsid w:val="00C70CF1"/>
    <w:rsid w:val="00C76789"/>
    <w:rsid w:val="00C77947"/>
    <w:rsid w:val="00C80E8C"/>
    <w:rsid w:val="00C8666F"/>
    <w:rsid w:val="00C868C1"/>
    <w:rsid w:val="00C87466"/>
    <w:rsid w:val="00C90FB0"/>
    <w:rsid w:val="00C91571"/>
    <w:rsid w:val="00C93F06"/>
    <w:rsid w:val="00C958D5"/>
    <w:rsid w:val="00C9776C"/>
    <w:rsid w:val="00CA64E7"/>
    <w:rsid w:val="00CA6ACD"/>
    <w:rsid w:val="00CB111E"/>
    <w:rsid w:val="00CB274F"/>
    <w:rsid w:val="00CB433B"/>
    <w:rsid w:val="00CB62C1"/>
    <w:rsid w:val="00CC2597"/>
    <w:rsid w:val="00CC30A9"/>
    <w:rsid w:val="00CC4E4C"/>
    <w:rsid w:val="00CC6EFB"/>
    <w:rsid w:val="00CC7702"/>
    <w:rsid w:val="00CD1F71"/>
    <w:rsid w:val="00CD4D4D"/>
    <w:rsid w:val="00CE1FA5"/>
    <w:rsid w:val="00CE32D1"/>
    <w:rsid w:val="00CE5116"/>
    <w:rsid w:val="00CF1A69"/>
    <w:rsid w:val="00CF1ABC"/>
    <w:rsid w:val="00CF530F"/>
    <w:rsid w:val="00CF54D2"/>
    <w:rsid w:val="00D01E95"/>
    <w:rsid w:val="00D0311F"/>
    <w:rsid w:val="00D03ED0"/>
    <w:rsid w:val="00D0439A"/>
    <w:rsid w:val="00D04926"/>
    <w:rsid w:val="00D053B0"/>
    <w:rsid w:val="00D12229"/>
    <w:rsid w:val="00D12E61"/>
    <w:rsid w:val="00D141F0"/>
    <w:rsid w:val="00D144E7"/>
    <w:rsid w:val="00D16276"/>
    <w:rsid w:val="00D1639B"/>
    <w:rsid w:val="00D247C2"/>
    <w:rsid w:val="00D25D97"/>
    <w:rsid w:val="00D25DF5"/>
    <w:rsid w:val="00D27262"/>
    <w:rsid w:val="00D31CF1"/>
    <w:rsid w:val="00D32BDF"/>
    <w:rsid w:val="00D35984"/>
    <w:rsid w:val="00D44CCD"/>
    <w:rsid w:val="00D458F0"/>
    <w:rsid w:val="00D52F09"/>
    <w:rsid w:val="00D535CD"/>
    <w:rsid w:val="00D6025F"/>
    <w:rsid w:val="00D63AA9"/>
    <w:rsid w:val="00D63F85"/>
    <w:rsid w:val="00D6542F"/>
    <w:rsid w:val="00D72B17"/>
    <w:rsid w:val="00D76A52"/>
    <w:rsid w:val="00D76E7D"/>
    <w:rsid w:val="00D83B56"/>
    <w:rsid w:val="00D8440F"/>
    <w:rsid w:val="00D855D8"/>
    <w:rsid w:val="00D85B72"/>
    <w:rsid w:val="00D9150E"/>
    <w:rsid w:val="00D940CE"/>
    <w:rsid w:val="00D9432A"/>
    <w:rsid w:val="00D95B06"/>
    <w:rsid w:val="00D96D04"/>
    <w:rsid w:val="00DA1B1B"/>
    <w:rsid w:val="00DA2733"/>
    <w:rsid w:val="00DA32EA"/>
    <w:rsid w:val="00DA686A"/>
    <w:rsid w:val="00DB1338"/>
    <w:rsid w:val="00DB35F6"/>
    <w:rsid w:val="00DB4419"/>
    <w:rsid w:val="00DB5321"/>
    <w:rsid w:val="00DB6AB7"/>
    <w:rsid w:val="00DB70E6"/>
    <w:rsid w:val="00DC0C12"/>
    <w:rsid w:val="00DC0C8A"/>
    <w:rsid w:val="00DC6904"/>
    <w:rsid w:val="00DC7A6E"/>
    <w:rsid w:val="00DD04B5"/>
    <w:rsid w:val="00DD1A6E"/>
    <w:rsid w:val="00DD4CEB"/>
    <w:rsid w:val="00DD65B2"/>
    <w:rsid w:val="00DD6E51"/>
    <w:rsid w:val="00DE1BA0"/>
    <w:rsid w:val="00DE31E3"/>
    <w:rsid w:val="00DE46B3"/>
    <w:rsid w:val="00DE5FB3"/>
    <w:rsid w:val="00DF2308"/>
    <w:rsid w:val="00DF27A2"/>
    <w:rsid w:val="00DF2C54"/>
    <w:rsid w:val="00DF539C"/>
    <w:rsid w:val="00DF6A0E"/>
    <w:rsid w:val="00E03DA1"/>
    <w:rsid w:val="00E066F1"/>
    <w:rsid w:val="00E10369"/>
    <w:rsid w:val="00E10556"/>
    <w:rsid w:val="00E12350"/>
    <w:rsid w:val="00E12CDD"/>
    <w:rsid w:val="00E13A64"/>
    <w:rsid w:val="00E17102"/>
    <w:rsid w:val="00E173BE"/>
    <w:rsid w:val="00E215D2"/>
    <w:rsid w:val="00E2325C"/>
    <w:rsid w:val="00E27AF4"/>
    <w:rsid w:val="00E31315"/>
    <w:rsid w:val="00E33DEA"/>
    <w:rsid w:val="00E35FF4"/>
    <w:rsid w:val="00E37E83"/>
    <w:rsid w:val="00E43838"/>
    <w:rsid w:val="00E43D85"/>
    <w:rsid w:val="00E46E41"/>
    <w:rsid w:val="00E50B28"/>
    <w:rsid w:val="00E50EFE"/>
    <w:rsid w:val="00E528B8"/>
    <w:rsid w:val="00E52BD4"/>
    <w:rsid w:val="00E543CF"/>
    <w:rsid w:val="00E545B8"/>
    <w:rsid w:val="00E558A9"/>
    <w:rsid w:val="00E571EF"/>
    <w:rsid w:val="00E6150D"/>
    <w:rsid w:val="00E622F8"/>
    <w:rsid w:val="00E63D86"/>
    <w:rsid w:val="00E63F6C"/>
    <w:rsid w:val="00E64E66"/>
    <w:rsid w:val="00E72D2E"/>
    <w:rsid w:val="00E72E03"/>
    <w:rsid w:val="00E76923"/>
    <w:rsid w:val="00E818FB"/>
    <w:rsid w:val="00E83185"/>
    <w:rsid w:val="00E83F07"/>
    <w:rsid w:val="00E842BD"/>
    <w:rsid w:val="00E851C6"/>
    <w:rsid w:val="00E858D1"/>
    <w:rsid w:val="00E87034"/>
    <w:rsid w:val="00E87092"/>
    <w:rsid w:val="00E8761B"/>
    <w:rsid w:val="00E9023F"/>
    <w:rsid w:val="00E9035A"/>
    <w:rsid w:val="00E925DC"/>
    <w:rsid w:val="00E92A13"/>
    <w:rsid w:val="00EA7C02"/>
    <w:rsid w:val="00EB072E"/>
    <w:rsid w:val="00EB1BCB"/>
    <w:rsid w:val="00EB3B6E"/>
    <w:rsid w:val="00EB4E08"/>
    <w:rsid w:val="00EB6319"/>
    <w:rsid w:val="00EB7B1B"/>
    <w:rsid w:val="00EC2F70"/>
    <w:rsid w:val="00EC4B19"/>
    <w:rsid w:val="00ED3369"/>
    <w:rsid w:val="00ED6496"/>
    <w:rsid w:val="00ED6DE3"/>
    <w:rsid w:val="00EE5CF3"/>
    <w:rsid w:val="00EE71B6"/>
    <w:rsid w:val="00EE7E4E"/>
    <w:rsid w:val="00EF206C"/>
    <w:rsid w:val="00EF2869"/>
    <w:rsid w:val="00EF364A"/>
    <w:rsid w:val="00EF6C29"/>
    <w:rsid w:val="00F012BD"/>
    <w:rsid w:val="00F01AEB"/>
    <w:rsid w:val="00F20D79"/>
    <w:rsid w:val="00F216E1"/>
    <w:rsid w:val="00F251C2"/>
    <w:rsid w:val="00F264CE"/>
    <w:rsid w:val="00F3069A"/>
    <w:rsid w:val="00F32179"/>
    <w:rsid w:val="00F33E81"/>
    <w:rsid w:val="00F357DE"/>
    <w:rsid w:val="00F37D9C"/>
    <w:rsid w:val="00F425FA"/>
    <w:rsid w:val="00F42655"/>
    <w:rsid w:val="00F4288E"/>
    <w:rsid w:val="00F4418B"/>
    <w:rsid w:val="00F44F97"/>
    <w:rsid w:val="00F451AF"/>
    <w:rsid w:val="00F459F9"/>
    <w:rsid w:val="00F52820"/>
    <w:rsid w:val="00F53632"/>
    <w:rsid w:val="00F53B6C"/>
    <w:rsid w:val="00F54024"/>
    <w:rsid w:val="00F54867"/>
    <w:rsid w:val="00F56227"/>
    <w:rsid w:val="00F64402"/>
    <w:rsid w:val="00F75DAB"/>
    <w:rsid w:val="00F7626D"/>
    <w:rsid w:val="00F81557"/>
    <w:rsid w:val="00F83D60"/>
    <w:rsid w:val="00F90E30"/>
    <w:rsid w:val="00F91DB1"/>
    <w:rsid w:val="00F94DB9"/>
    <w:rsid w:val="00FA0C9D"/>
    <w:rsid w:val="00FA1A5F"/>
    <w:rsid w:val="00FA2011"/>
    <w:rsid w:val="00FA6FEB"/>
    <w:rsid w:val="00FB4A99"/>
    <w:rsid w:val="00FB7C7A"/>
    <w:rsid w:val="00FC223D"/>
    <w:rsid w:val="00FC4AA0"/>
    <w:rsid w:val="00FC66BA"/>
    <w:rsid w:val="00FD25B7"/>
    <w:rsid w:val="00FD28F8"/>
    <w:rsid w:val="00FD2D81"/>
    <w:rsid w:val="00FD5CA4"/>
    <w:rsid w:val="00FD6CCD"/>
    <w:rsid w:val="00FE0229"/>
    <w:rsid w:val="00FE2763"/>
    <w:rsid w:val="00FF2C1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566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18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35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32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660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387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0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76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66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3116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9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26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35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7218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2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20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17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74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87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113</cp:lastModifiedBy>
  <cp:revision>2</cp:revision>
  <dcterms:created xsi:type="dcterms:W3CDTF">2025-12-19T15:16:00Z</dcterms:created>
  <dcterms:modified xsi:type="dcterms:W3CDTF">2025-12-19T15:30:00Z</dcterms:modified>
</cp:coreProperties>
</file>